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437"/>
        <w:gridCol w:w="2265"/>
        <w:gridCol w:w="776"/>
        <w:gridCol w:w="450"/>
        <w:gridCol w:w="397"/>
        <w:gridCol w:w="642"/>
        <w:gridCol w:w="2265"/>
        <w:gridCol w:w="969"/>
        <w:gridCol w:w="1242"/>
        <w:gridCol w:w="979"/>
      </w:tblGrid>
      <w:tr w:rsidR="00A24430" w14:paraId="13E6A31D" w14:textId="77777777" w:rsidTr="003F3836">
        <w:tc>
          <w:tcPr>
            <w:tcW w:w="4422" w:type="dxa"/>
            <w:gridSpan w:val="5"/>
            <w:vMerge w:val="restart"/>
          </w:tcPr>
          <w:p w14:paraId="3FB5215B" w14:textId="77777777" w:rsidR="00A24430" w:rsidRDefault="00A24430" w:rsidP="00C26861">
            <w:pPr>
              <w:pStyle w:val="ConsPlusNormal"/>
            </w:pPr>
          </w:p>
        </w:tc>
        <w:tc>
          <w:tcPr>
            <w:tcW w:w="397" w:type="dxa"/>
          </w:tcPr>
          <w:p w14:paraId="22CD6FDC" w14:textId="77777777" w:rsidR="00A24430" w:rsidRDefault="00A24430" w:rsidP="00C26861">
            <w:pPr>
              <w:pStyle w:val="ConsPlusNormal"/>
            </w:pPr>
            <w:r>
              <w:t>В</w:t>
            </w:r>
          </w:p>
        </w:tc>
        <w:tc>
          <w:tcPr>
            <w:tcW w:w="6097" w:type="dxa"/>
            <w:gridSpan w:val="5"/>
            <w:tcBorders>
              <w:bottom w:val="single" w:sz="4" w:space="0" w:color="auto"/>
            </w:tcBorders>
          </w:tcPr>
          <w:p w14:paraId="3E490F8E" w14:textId="77777777" w:rsidR="00A24430" w:rsidRDefault="00A24430" w:rsidP="00C26861">
            <w:pPr>
              <w:pStyle w:val="ConsPlusNormal"/>
            </w:pPr>
          </w:p>
        </w:tc>
      </w:tr>
      <w:tr w:rsidR="00A24430" w14:paraId="34903B03" w14:textId="77777777" w:rsidTr="003F3836">
        <w:tc>
          <w:tcPr>
            <w:tcW w:w="4422" w:type="dxa"/>
            <w:gridSpan w:val="5"/>
            <w:vMerge/>
          </w:tcPr>
          <w:p w14:paraId="120C51ED" w14:textId="77777777" w:rsidR="00A24430" w:rsidRDefault="00A24430" w:rsidP="00C26861">
            <w:pPr>
              <w:pStyle w:val="ConsPlusNormal"/>
            </w:pPr>
          </w:p>
        </w:tc>
        <w:tc>
          <w:tcPr>
            <w:tcW w:w="397" w:type="dxa"/>
          </w:tcPr>
          <w:p w14:paraId="7DAFA206" w14:textId="77777777" w:rsidR="00A24430" w:rsidRDefault="00A24430" w:rsidP="00C26861">
            <w:pPr>
              <w:pStyle w:val="ConsPlusNormal"/>
            </w:pPr>
          </w:p>
        </w:tc>
        <w:tc>
          <w:tcPr>
            <w:tcW w:w="6097" w:type="dxa"/>
            <w:gridSpan w:val="5"/>
            <w:tcBorders>
              <w:top w:val="single" w:sz="4" w:space="0" w:color="auto"/>
            </w:tcBorders>
          </w:tcPr>
          <w:p w14:paraId="55E7B178" w14:textId="77777777" w:rsidR="00A24430" w:rsidRDefault="00A24430" w:rsidP="00C26861">
            <w:pPr>
              <w:pStyle w:val="ConsPlusNormal"/>
            </w:pPr>
            <w:r>
              <w:t>(наименование организации социального обслуживания)</w:t>
            </w:r>
          </w:p>
        </w:tc>
      </w:tr>
      <w:tr w:rsidR="00A24430" w14:paraId="734F0559" w14:textId="77777777" w:rsidTr="003F3836">
        <w:tc>
          <w:tcPr>
            <w:tcW w:w="4422" w:type="dxa"/>
            <w:gridSpan w:val="5"/>
            <w:vMerge/>
          </w:tcPr>
          <w:p w14:paraId="1C34A394" w14:textId="77777777" w:rsidR="00A24430" w:rsidRDefault="00A24430" w:rsidP="00C26861">
            <w:pPr>
              <w:pStyle w:val="ConsPlusNormal"/>
            </w:pPr>
          </w:p>
        </w:tc>
        <w:tc>
          <w:tcPr>
            <w:tcW w:w="397" w:type="dxa"/>
          </w:tcPr>
          <w:p w14:paraId="2A74352A" w14:textId="77777777" w:rsidR="00A24430" w:rsidRDefault="00A24430" w:rsidP="00C26861">
            <w:pPr>
              <w:pStyle w:val="ConsPlusNormal"/>
            </w:pPr>
            <w:r>
              <w:t>от</w:t>
            </w:r>
          </w:p>
        </w:tc>
        <w:tc>
          <w:tcPr>
            <w:tcW w:w="6097" w:type="dxa"/>
            <w:gridSpan w:val="5"/>
            <w:tcBorders>
              <w:bottom w:val="single" w:sz="4" w:space="0" w:color="auto"/>
            </w:tcBorders>
          </w:tcPr>
          <w:p w14:paraId="47286246" w14:textId="77777777" w:rsidR="00A24430" w:rsidRDefault="00A24430" w:rsidP="00C26861">
            <w:pPr>
              <w:pStyle w:val="ConsPlusNormal"/>
            </w:pPr>
          </w:p>
        </w:tc>
      </w:tr>
      <w:tr w:rsidR="00A24430" w14:paraId="6A3268F4" w14:textId="77777777" w:rsidTr="003F3836">
        <w:tc>
          <w:tcPr>
            <w:tcW w:w="4422" w:type="dxa"/>
            <w:gridSpan w:val="5"/>
            <w:vMerge/>
          </w:tcPr>
          <w:p w14:paraId="398D1314" w14:textId="77777777" w:rsidR="00A24430" w:rsidRDefault="00A24430" w:rsidP="00C26861">
            <w:pPr>
              <w:pStyle w:val="ConsPlusNormal"/>
            </w:pPr>
          </w:p>
        </w:tc>
        <w:tc>
          <w:tcPr>
            <w:tcW w:w="397" w:type="dxa"/>
          </w:tcPr>
          <w:p w14:paraId="7421C7E5" w14:textId="77777777" w:rsidR="00A24430" w:rsidRDefault="00A24430" w:rsidP="00C26861">
            <w:pPr>
              <w:pStyle w:val="ConsPlusNormal"/>
            </w:pPr>
          </w:p>
        </w:tc>
        <w:tc>
          <w:tcPr>
            <w:tcW w:w="6097" w:type="dxa"/>
            <w:gridSpan w:val="5"/>
            <w:tcBorders>
              <w:top w:val="single" w:sz="4" w:space="0" w:color="auto"/>
            </w:tcBorders>
          </w:tcPr>
          <w:p w14:paraId="4EFE9008" w14:textId="77777777" w:rsidR="00A24430" w:rsidRDefault="00A24430" w:rsidP="00C26861">
            <w:pPr>
              <w:pStyle w:val="ConsPlusNormal"/>
              <w:rPr>
                <w:sz w:val="20"/>
                <w:szCs w:val="20"/>
              </w:rPr>
            </w:pPr>
            <w:r w:rsidRPr="00A24430">
              <w:rPr>
                <w:sz w:val="20"/>
                <w:szCs w:val="20"/>
              </w:rPr>
              <w:t>(фамилия, имя, отчество заявителя (представителя заявителя)</w:t>
            </w:r>
          </w:p>
          <w:p w14:paraId="16E855DB" w14:textId="77777777" w:rsidR="00A24430" w:rsidRPr="00A24430" w:rsidRDefault="00A24430" w:rsidP="00C2686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24430" w14:paraId="4EEB79AF" w14:textId="77777777" w:rsidTr="003F3836">
        <w:tc>
          <w:tcPr>
            <w:tcW w:w="4422" w:type="dxa"/>
            <w:gridSpan w:val="5"/>
            <w:vMerge/>
          </w:tcPr>
          <w:p w14:paraId="2AF153E6" w14:textId="77777777" w:rsidR="00A24430" w:rsidRDefault="00A24430" w:rsidP="00C26861">
            <w:pPr>
              <w:pStyle w:val="ConsPlusNormal"/>
            </w:pPr>
          </w:p>
        </w:tc>
        <w:tc>
          <w:tcPr>
            <w:tcW w:w="64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2C70AE" w14:textId="77777777" w:rsidR="00A24430" w:rsidRDefault="00A24430" w:rsidP="00C26861">
            <w:pPr>
              <w:pStyle w:val="ConsPlusNormal"/>
              <w:jc w:val="center"/>
            </w:pPr>
            <w:r>
              <w:t>(адрес)</w:t>
            </w:r>
          </w:p>
        </w:tc>
      </w:tr>
      <w:tr w:rsidR="00A24430" w14:paraId="6C7C9525" w14:textId="77777777" w:rsidTr="003F3836">
        <w:tc>
          <w:tcPr>
            <w:tcW w:w="4422" w:type="dxa"/>
            <w:gridSpan w:val="5"/>
            <w:vMerge/>
          </w:tcPr>
          <w:p w14:paraId="3AA80A70" w14:textId="77777777" w:rsidR="00A24430" w:rsidRDefault="00A24430" w:rsidP="00C26861">
            <w:pPr>
              <w:pStyle w:val="ConsPlusNormal"/>
              <w:jc w:val="center"/>
            </w:pPr>
          </w:p>
        </w:tc>
        <w:tc>
          <w:tcPr>
            <w:tcW w:w="6494" w:type="dxa"/>
            <w:gridSpan w:val="6"/>
            <w:tcBorders>
              <w:top w:val="single" w:sz="4" w:space="0" w:color="auto"/>
            </w:tcBorders>
          </w:tcPr>
          <w:p w14:paraId="5BA538B0" w14:textId="77777777" w:rsidR="00A24430" w:rsidRDefault="00A24430" w:rsidP="00C26861">
            <w:pPr>
              <w:pStyle w:val="ConsPlusNormal"/>
            </w:pPr>
            <w:r>
              <w:t xml:space="preserve">(реквизиты документа, подтверждающего полномочия представителя заявителя </w:t>
            </w:r>
            <w:hyperlink w:anchor="Par319" w:tooltip="&lt;*&gt; Заполняется в случае обращения представителя заявителя.&quot;.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A24430" w14:paraId="55F1857C" w14:textId="77777777" w:rsidTr="003F3836">
        <w:tc>
          <w:tcPr>
            <w:tcW w:w="10916" w:type="dxa"/>
            <w:gridSpan w:val="11"/>
          </w:tcPr>
          <w:p w14:paraId="0272AB26" w14:textId="77777777" w:rsidR="00A24430" w:rsidRDefault="00A24430" w:rsidP="00C26861">
            <w:pPr>
              <w:pStyle w:val="ConsPlusNormal"/>
              <w:jc w:val="center"/>
            </w:pPr>
            <w:bookmarkStart w:id="0" w:name="Par177"/>
            <w:bookmarkEnd w:id="0"/>
          </w:p>
          <w:p w14:paraId="041C8A47" w14:textId="77777777" w:rsidR="00A24430" w:rsidRDefault="00A24430" w:rsidP="00C26861">
            <w:pPr>
              <w:pStyle w:val="ConsPlusNormal"/>
              <w:jc w:val="center"/>
            </w:pPr>
            <w:r>
              <w:t>ЗАЯВЛЕНИЕ</w:t>
            </w:r>
          </w:p>
        </w:tc>
      </w:tr>
      <w:tr w:rsidR="00A24430" w14:paraId="24B73D84" w14:textId="77777777" w:rsidTr="003F3836">
        <w:tc>
          <w:tcPr>
            <w:tcW w:w="10916" w:type="dxa"/>
            <w:gridSpan w:val="11"/>
          </w:tcPr>
          <w:p w14:paraId="2D9ABFA7" w14:textId="77777777" w:rsidR="00A24430" w:rsidRDefault="00A24430" w:rsidP="00C26861">
            <w:pPr>
              <w:pStyle w:val="ConsPlusNormal"/>
            </w:pPr>
            <w:r>
              <w:t>Прошу произвести частичную оплату стоимости путевки в организацию отдыха детей</w:t>
            </w:r>
          </w:p>
        </w:tc>
      </w:tr>
      <w:tr w:rsidR="00A24430" w14:paraId="6ECC0CEA" w14:textId="77777777" w:rsidTr="003F3836">
        <w:tc>
          <w:tcPr>
            <w:tcW w:w="4819" w:type="dxa"/>
            <w:gridSpan w:val="6"/>
          </w:tcPr>
          <w:p w14:paraId="24BFAE3F" w14:textId="77777777" w:rsidR="00A24430" w:rsidRDefault="00A24430" w:rsidP="00C26861">
            <w:pPr>
              <w:pStyle w:val="ConsPlusNormal"/>
            </w:pPr>
            <w:r>
              <w:t>и их оздоровления с дневным пребыванием</w:t>
            </w:r>
          </w:p>
        </w:tc>
        <w:tc>
          <w:tcPr>
            <w:tcW w:w="6097" w:type="dxa"/>
            <w:gridSpan w:val="5"/>
            <w:tcBorders>
              <w:bottom w:val="single" w:sz="4" w:space="0" w:color="auto"/>
            </w:tcBorders>
          </w:tcPr>
          <w:p w14:paraId="688C70B0" w14:textId="77777777" w:rsidR="00A24430" w:rsidRDefault="00A24430" w:rsidP="00C26861">
            <w:pPr>
              <w:pStyle w:val="ConsPlusNormal"/>
            </w:pPr>
          </w:p>
        </w:tc>
      </w:tr>
      <w:tr w:rsidR="00A24430" w14:paraId="350003EB" w14:textId="77777777" w:rsidTr="003F3836">
        <w:tc>
          <w:tcPr>
            <w:tcW w:w="10916" w:type="dxa"/>
            <w:gridSpan w:val="11"/>
            <w:tcBorders>
              <w:bottom w:val="single" w:sz="4" w:space="0" w:color="auto"/>
            </w:tcBorders>
          </w:tcPr>
          <w:p w14:paraId="25186C50" w14:textId="77777777" w:rsidR="00A24430" w:rsidRDefault="00A24430" w:rsidP="00C26861">
            <w:pPr>
              <w:pStyle w:val="ConsPlusNormal"/>
            </w:pPr>
          </w:p>
        </w:tc>
      </w:tr>
      <w:tr w:rsidR="00A24430" w14:paraId="772E351C" w14:textId="77777777" w:rsidTr="003F3836">
        <w:tc>
          <w:tcPr>
            <w:tcW w:w="10916" w:type="dxa"/>
            <w:gridSpan w:val="11"/>
            <w:tcBorders>
              <w:top w:val="single" w:sz="4" w:space="0" w:color="auto"/>
            </w:tcBorders>
          </w:tcPr>
          <w:p w14:paraId="5CA31374" w14:textId="77777777" w:rsidR="00A24430" w:rsidRDefault="00A24430" w:rsidP="00C26861">
            <w:pPr>
              <w:pStyle w:val="ConsPlusNormal"/>
            </w:pPr>
            <w:r>
              <w:t>(наименование организации отдыха детей и их оздоровления с дневным пребыванием)</w:t>
            </w:r>
          </w:p>
        </w:tc>
      </w:tr>
      <w:tr w:rsidR="00A24430" w14:paraId="6C6CD392" w14:textId="77777777" w:rsidTr="003F3836">
        <w:tc>
          <w:tcPr>
            <w:tcW w:w="10916" w:type="dxa"/>
            <w:gridSpan w:val="11"/>
          </w:tcPr>
          <w:p w14:paraId="42B8698F" w14:textId="77777777" w:rsidR="00A24430" w:rsidRDefault="00A24430" w:rsidP="00C26861">
            <w:pPr>
              <w:pStyle w:val="ConsPlusNormal"/>
            </w:pPr>
            <w:r>
              <w:t>для ребенка (детей) ________________________________________________________________________</w:t>
            </w:r>
          </w:p>
          <w:p w14:paraId="37B66C7D" w14:textId="77777777" w:rsidR="00A24430" w:rsidRDefault="00A24430" w:rsidP="00C26861">
            <w:pPr>
              <w:pStyle w:val="ConsPlusNormal"/>
              <w:jc w:val="both"/>
            </w:pPr>
            <w:r>
              <w:t>(Ф.И.О. ребенка (детей) полностью, дата рождения), являющегося (являющихся)</w:t>
            </w:r>
          </w:p>
        </w:tc>
      </w:tr>
      <w:tr w:rsidR="00A24430" w14:paraId="711C6246" w14:textId="77777777" w:rsidTr="003F3836">
        <w:tc>
          <w:tcPr>
            <w:tcW w:w="3972" w:type="dxa"/>
            <w:gridSpan w:val="4"/>
          </w:tcPr>
          <w:p w14:paraId="25FD71EA" w14:textId="77777777" w:rsidR="00A24430" w:rsidRDefault="00A24430" w:rsidP="00C26861">
            <w:pPr>
              <w:pStyle w:val="ConsPlusNormal"/>
            </w:pPr>
            <w:r>
              <w:t>учеником(</w:t>
            </w:r>
            <w:proofErr w:type="spellStart"/>
            <w:r>
              <w:t>ами</w:t>
            </w:r>
            <w:proofErr w:type="spellEnd"/>
            <w:r>
              <w:t>) (воспитанником(</w:t>
            </w:r>
            <w:proofErr w:type="spellStart"/>
            <w:r>
              <w:t>ами</w:t>
            </w:r>
            <w:proofErr w:type="spellEnd"/>
            <w:r>
              <w:t>)</w:t>
            </w:r>
          </w:p>
        </w:tc>
        <w:tc>
          <w:tcPr>
            <w:tcW w:w="4723" w:type="dxa"/>
            <w:gridSpan w:val="5"/>
            <w:tcBorders>
              <w:bottom w:val="single" w:sz="4" w:space="0" w:color="auto"/>
            </w:tcBorders>
          </w:tcPr>
          <w:p w14:paraId="0707EAD0" w14:textId="77777777" w:rsidR="00A24430" w:rsidRDefault="00A24430" w:rsidP="00C26861">
            <w:pPr>
              <w:pStyle w:val="ConsPlusNormal"/>
            </w:pPr>
          </w:p>
        </w:tc>
        <w:tc>
          <w:tcPr>
            <w:tcW w:w="2221" w:type="dxa"/>
            <w:gridSpan w:val="2"/>
          </w:tcPr>
          <w:p w14:paraId="55C7E801" w14:textId="77777777" w:rsidR="00A24430" w:rsidRDefault="00A24430" w:rsidP="00C26861">
            <w:pPr>
              <w:pStyle w:val="ConsPlusNormal"/>
            </w:pPr>
            <w:r>
              <w:t>,</w:t>
            </w:r>
          </w:p>
        </w:tc>
      </w:tr>
      <w:tr w:rsidR="00A24430" w14:paraId="3929C558" w14:textId="77777777" w:rsidTr="003F3836">
        <w:tc>
          <w:tcPr>
            <w:tcW w:w="3972" w:type="dxa"/>
            <w:gridSpan w:val="4"/>
          </w:tcPr>
          <w:p w14:paraId="68F3178E" w14:textId="77777777" w:rsidR="00A24430" w:rsidRDefault="00A24430" w:rsidP="00C26861">
            <w:pPr>
              <w:pStyle w:val="ConsPlusNormal"/>
            </w:pPr>
          </w:p>
        </w:tc>
        <w:tc>
          <w:tcPr>
            <w:tcW w:w="4723" w:type="dxa"/>
            <w:gridSpan w:val="5"/>
            <w:tcBorders>
              <w:top w:val="single" w:sz="4" w:space="0" w:color="auto"/>
            </w:tcBorders>
          </w:tcPr>
          <w:p w14:paraId="50DB93CD" w14:textId="77777777" w:rsidR="00A24430" w:rsidRDefault="00A24430" w:rsidP="00C26861">
            <w:pPr>
              <w:pStyle w:val="ConsPlusNormal"/>
              <w:jc w:val="center"/>
            </w:pPr>
            <w:r>
              <w:t>(наименование школы, детского сада)</w:t>
            </w:r>
          </w:p>
        </w:tc>
        <w:tc>
          <w:tcPr>
            <w:tcW w:w="2221" w:type="dxa"/>
            <w:gridSpan w:val="2"/>
          </w:tcPr>
          <w:p w14:paraId="12C20AEC" w14:textId="77777777" w:rsidR="00A24430" w:rsidRDefault="00A24430" w:rsidP="00C26861">
            <w:pPr>
              <w:pStyle w:val="ConsPlusNormal"/>
            </w:pPr>
          </w:p>
        </w:tc>
      </w:tr>
      <w:tr w:rsidR="00A24430" w14:paraId="63A5BCB9" w14:textId="77777777" w:rsidTr="003F3836">
        <w:tc>
          <w:tcPr>
            <w:tcW w:w="10916" w:type="dxa"/>
            <w:gridSpan w:val="11"/>
          </w:tcPr>
          <w:p w14:paraId="128490FF" w14:textId="77777777" w:rsidR="00A24430" w:rsidRDefault="00A24430" w:rsidP="00C26861">
            <w:pPr>
              <w:pStyle w:val="ConsPlusNormal"/>
            </w:pPr>
            <w:r>
              <w:t>в связи с тем, что __________________________________________________________________________</w:t>
            </w:r>
          </w:p>
          <w:p w14:paraId="02BB39D1" w14:textId="77777777" w:rsidR="00A24430" w:rsidRDefault="00A24430" w:rsidP="00C26861">
            <w:pPr>
              <w:pStyle w:val="ConsPlusNormal"/>
            </w:pPr>
            <w:r>
              <w:t>(краткое описание трудной жизненной ситуации, в которой находится ребенок (дети) _________________________________________________________________________.</w:t>
            </w:r>
          </w:p>
        </w:tc>
      </w:tr>
      <w:tr w:rsidR="00A24430" w14:paraId="5DF1DC5B" w14:textId="77777777" w:rsidTr="003F3836">
        <w:tc>
          <w:tcPr>
            <w:tcW w:w="10916" w:type="dxa"/>
            <w:gridSpan w:val="11"/>
          </w:tcPr>
          <w:p w14:paraId="6845EF15" w14:textId="77777777" w:rsidR="00A24430" w:rsidRDefault="00A24430" w:rsidP="00C26861">
            <w:pPr>
              <w:pStyle w:val="ConsPlusNormal"/>
              <w:ind w:firstLine="283"/>
              <w:jc w:val="both"/>
            </w:pPr>
            <w:r>
              <w:t>1. Сообщаю, что моя семья (нужное отметить):</w:t>
            </w:r>
          </w:p>
        </w:tc>
      </w:tr>
      <w:tr w:rsidR="00A24430" w14:paraId="649572B5" w14:textId="77777777" w:rsidTr="003F383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8632" w14:textId="77777777" w:rsidR="00A24430" w:rsidRDefault="00A24430" w:rsidP="00C26861">
            <w:pPr>
              <w:pStyle w:val="ConsPlusNormal"/>
            </w:pPr>
          </w:p>
        </w:tc>
        <w:tc>
          <w:tcPr>
            <w:tcW w:w="10422" w:type="dxa"/>
            <w:gridSpan w:val="10"/>
            <w:tcBorders>
              <w:left w:val="single" w:sz="4" w:space="0" w:color="auto"/>
            </w:tcBorders>
          </w:tcPr>
          <w:p w14:paraId="5CEBFEA9" w14:textId="77777777" w:rsidR="00A24430" w:rsidRDefault="00A24430" w:rsidP="00C26861">
            <w:pPr>
              <w:pStyle w:val="ConsPlusNormal"/>
              <w:jc w:val="both"/>
            </w:pPr>
            <w:r>
              <w:t>получает меры социальной поддержки (государственную социальную помощь);</w:t>
            </w:r>
          </w:p>
        </w:tc>
      </w:tr>
      <w:tr w:rsidR="00A24430" w14:paraId="427D2A5A" w14:textId="77777777" w:rsidTr="003F383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7760" w14:textId="77777777" w:rsidR="00A24430" w:rsidRDefault="00A24430" w:rsidP="00C26861">
            <w:pPr>
              <w:pStyle w:val="ConsPlusNormal"/>
            </w:pPr>
          </w:p>
        </w:tc>
        <w:tc>
          <w:tcPr>
            <w:tcW w:w="10422" w:type="dxa"/>
            <w:gridSpan w:val="10"/>
            <w:tcBorders>
              <w:left w:val="single" w:sz="4" w:space="0" w:color="auto"/>
            </w:tcBorders>
          </w:tcPr>
          <w:p w14:paraId="47166DC0" w14:textId="77777777" w:rsidR="00A24430" w:rsidRDefault="00A24430" w:rsidP="00C26861">
            <w:pPr>
              <w:pStyle w:val="ConsPlusNormal"/>
            </w:pPr>
            <w:r>
              <w:t>не получает меры социальной поддержки (государственную социальную</w:t>
            </w:r>
          </w:p>
        </w:tc>
      </w:tr>
      <w:tr w:rsidR="00A24430" w14:paraId="3CA6C806" w14:textId="77777777" w:rsidTr="003F3836">
        <w:tc>
          <w:tcPr>
            <w:tcW w:w="10916" w:type="dxa"/>
            <w:gridSpan w:val="11"/>
          </w:tcPr>
          <w:p w14:paraId="56CEA319" w14:textId="77777777" w:rsidR="00A24430" w:rsidRDefault="00A24430" w:rsidP="00C26861">
            <w:pPr>
              <w:pStyle w:val="ConsPlusNormal"/>
            </w:pPr>
            <w:r>
              <w:t>помощь).</w:t>
            </w:r>
          </w:p>
          <w:p w14:paraId="5053DF35" w14:textId="77777777" w:rsidR="00A24430" w:rsidRDefault="00A24430" w:rsidP="00C26861">
            <w:pPr>
              <w:pStyle w:val="ConsPlusNormal"/>
              <w:ind w:firstLine="283"/>
              <w:jc w:val="both"/>
            </w:pPr>
            <w:r>
              <w:t>В случае если семья не получает меры социальной поддержки (государственную социальную помощь) (нужное отметить):</w:t>
            </w:r>
          </w:p>
        </w:tc>
      </w:tr>
      <w:tr w:rsidR="00A24430" w14:paraId="4914A1A5" w14:textId="77777777" w:rsidTr="003F383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6ADD" w14:textId="77777777" w:rsidR="00A24430" w:rsidRDefault="00A24430" w:rsidP="00C26861">
            <w:pPr>
              <w:pStyle w:val="ConsPlusNormal"/>
            </w:pPr>
          </w:p>
        </w:tc>
        <w:tc>
          <w:tcPr>
            <w:tcW w:w="10422" w:type="dxa"/>
            <w:gridSpan w:val="10"/>
            <w:tcBorders>
              <w:left w:val="single" w:sz="4" w:space="0" w:color="auto"/>
            </w:tcBorders>
          </w:tcPr>
          <w:p w14:paraId="72949492" w14:textId="77777777" w:rsidR="00A24430" w:rsidRDefault="00A24430" w:rsidP="00C26861">
            <w:pPr>
              <w:pStyle w:val="ConsPlusNormal"/>
              <w:jc w:val="both"/>
            </w:pPr>
            <w:r>
              <w:t>Трудная жизненная ситуация подтверждается:</w:t>
            </w:r>
          </w:p>
        </w:tc>
      </w:tr>
      <w:tr w:rsidR="00A24430" w14:paraId="471A15AC" w14:textId="77777777" w:rsidTr="003F3836">
        <w:tc>
          <w:tcPr>
            <w:tcW w:w="1091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8A137B" w14:textId="77777777" w:rsidR="00A24430" w:rsidRDefault="00A24430" w:rsidP="00C26861">
            <w:pPr>
              <w:pStyle w:val="ConsPlusNormal"/>
            </w:pPr>
          </w:p>
        </w:tc>
      </w:tr>
      <w:tr w:rsidR="00A24430" w14:paraId="748F16CE" w14:textId="77777777" w:rsidTr="003F3836">
        <w:tc>
          <w:tcPr>
            <w:tcW w:w="10916" w:type="dxa"/>
            <w:gridSpan w:val="11"/>
            <w:tcBorders>
              <w:top w:val="single" w:sz="4" w:space="0" w:color="auto"/>
            </w:tcBorders>
          </w:tcPr>
          <w:p w14:paraId="4EBE45F8" w14:textId="77777777" w:rsidR="00A24430" w:rsidRDefault="00A24430" w:rsidP="00C26861">
            <w:pPr>
              <w:pStyle w:val="ConsPlusNormal"/>
            </w:pPr>
            <w:r>
              <w:t>(документами о доходах, заключением психолого-медико-педагогической комиссии, документом о зачислении в специальное учебно-воспитательное учреждение, документами, подтверждающими факт установления инвалидности)</w:t>
            </w:r>
          </w:p>
        </w:tc>
      </w:tr>
      <w:tr w:rsidR="00A24430" w14:paraId="2CC71136" w14:textId="77777777" w:rsidTr="003F383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344" w14:textId="77777777" w:rsidR="00A24430" w:rsidRDefault="00A24430" w:rsidP="00C26861">
            <w:pPr>
              <w:pStyle w:val="ConsPlusNormal"/>
            </w:pPr>
          </w:p>
        </w:tc>
        <w:tc>
          <w:tcPr>
            <w:tcW w:w="10422" w:type="dxa"/>
            <w:gridSpan w:val="10"/>
            <w:tcBorders>
              <w:left w:val="single" w:sz="4" w:space="0" w:color="auto"/>
            </w:tcBorders>
          </w:tcPr>
          <w:p w14:paraId="0AD1C6DF" w14:textId="77777777" w:rsidR="00A24430" w:rsidRDefault="00A24430" w:rsidP="00C26861">
            <w:pPr>
              <w:pStyle w:val="ConsPlusNormal"/>
              <w:jc w:val="both"/>
            </w:pPr>
            <w:r>
              <w:t>Трудная жизненная ситуация не может быть подтверждена документально,</w:t>
            </w:r>
          </w:p>
        </w:tc>
      </w:tr>
      <w:tr w:rsidR="00A24430" w14:paraId="57ECB321" w14:textId="77777777" w:rsidTr="003F3836">
        <w:tc>
          <w:tcPr>
            <w:tcW w:w="10916" w:type="dxa"/>
            <w:gridSpan w:val="11"/>
          </w:tcPr>
          <w:p w14:paraId="6BEC00EF" w14:textId="77777777" w:rsidR="00A24430" w:rsidRDefault="00A24430" w:rsidP="00C26861">
            <w:pPr>
              <w:pStyle w:val="ConsPlusNormal"/>
            </w:pPr>
            <w:r>
              <w:t>прошу провести обследование жилищно-бытового положения семьи.</w:t>
            </w:r>
          </w:p>
        </w:tc>
      </w:tr>
      <w:tr w:rsidR="00A24430" w14:paraId="6C90CBFE" w14:textId="77777777" w:rsidTr="003F3836">
        <w:tc>
          <w:tcPr>
            <w:tcW w:w="10916" w:type="dxa"/>
            <w:gridSpan w:val="11"/>
          </w:tcPr>
          <w:p w14:paraId="2EA0DED1" w14:textId="77777777" w:rsidR="00A24430" w:rsidRDefault="00A24430" w:rsidP="00C26861">
            <w:pPr>
              <w:pStyle w:val="ConsPlusNormal"/>
            </w:pPr>
            <w:r>
              <w:t>Документ, удостоверяющий личность заявителя:</w:t>
            </w:r>
          </w:p>
        </w:tc>
      </w:tr>
      <w:tr w:rsidR="00A24430" w14:paraId="2F7D34B0" w14:textId="77777777" w:rsidTr="003F3836">
        <w:trPr>
          <w:gridBefore w:val="2"/>
          <w:gridAfter w:val="1"/>
          <w:wBefore w:w="931" w:type="dxa"/>
          <w:wAfter w:w="979" w:type="dxa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7D6" w14:textId="77777777" w:rsidR="00A24430" w:rsidRDefault="00A24430" w:rsidP="00C26861">
            <w:pPr>
              <w:pStyle w:val="ConsPlusNormal"/>
            </w:pPr>
            <w:r>
              <w:t>наименование</w:t>
            </w:r>
          </w:p>
        </w:tc>
        <w:tc>
          <w:tcPr>
            <w:tcW w:w="6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A43" w14:textId="77777777" w:rsidR="00A24430" w:rsidRDefault="00A24430" w:rsidP="00C26861">
            <w:pPr>
              <w:pStyle w:val="ConsPlusNormal"/>
            </w:pPr>
          </w:p>
        </w:tc>
      </w:tr>
      <w:tr w:rsidR="00A24430" w14:paraId="12F08632" w14:textId="77777777" w:rsidTr="003F3836">
        <w:trPr>
          <w:gridBefore w:val="2"/>
          <w:gridAfter w:val="1"/>
          <w:wBefore w:w="931" w:type="dxa"/>
          <w:wAfter w:w="979" w:type="dxa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0E30" w14:textId="77777777" w:rsidR="00A24430" w:rsidRDefault="00A24430" w:rsidP="00C26861">
            <w:pPr>
              <w:pStyle w:val="ConsPlusNormal"/>
            </w:pPr>
            <w:r>
              <w:t>серия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7DD" w14:textId="77777777" w:rsidR="00A24430" w:rsidRDefault="00A24430" w:rsidP="00C26861">
            <w:pPr>
              <w:pStyle w:val="ConsPlusNormal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D004" w14:textId="77777777" w:rsidR="00A24430" w:rsidRDefault="00A24430" w:rsidP="00C26861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DE0D" w14:textId="77777777" w:rsidR="00A24430" w:rsidRDefault="00A24430" w:rsidP="00C26861">
            <w:pPr>
              <w:pStyle w:val="ConsPlusNormal"/>
            </w:pPr>
          </w:p>
        </w:tc>
      </w:tr>
      <w:tr w:rsidR="00A24430" w14:paraId="0741152D" w14:textId="77777777" w:rsidTr="003F3836">
        <w:trPr>
          <w:gridBefore w:val="2"/>
          <w:gridAfter w:val="1"/>
          <w:wBefore w:w="931" w:type="dxa"/>
          <w:wAfter w:w="979" w:type="dxa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EE2D" w14:textId="77777777" w:rsidR="00A24430" w:rsidRDefault="00A24430" w:rsidP="00C26861">
            <w:pPr>
              <w:pStyle w:val="ConsPlusNormal"/>
            </w:pPr>
            <w:r>
              <w:t>номер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F29" w14:textId="77777777" w:rsidR="00A24430" w:rsidRDefault="00A24430" w:rsidP="00C26861">
            <w:pPr>
              <w:pStyle w:val="ConsPlusNormal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76F" w14:textId="77777777" w:rsidR="00A24430" w:rsidRDefault="00A24430" w:rsidP="00C26861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124" w14:textId="77777777" w:rsidR="00A24430" w:rsidRDefault="00A24430" w:rsidP="00C26861">
            <w:pPr>
              <w:pStyle w:val="ConsPlusNormal"/>
            </w:pPr>
          </w:p>
        </w:tc>
      </w:tr>
      <w:tr w:rsidR="00A24430" w14:paraId="361F2CF1" w14:textId="77777777" w:rsidTr="003F3836">
        <w:trPr>
          <w:gridBefore w:val="2"/>
          <w:gridAfter w:val="1"/>
          <w:wBefore w:w="931" w:type="dxa"/>
          <w:wAfter w:w="979" w:type="dxa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23AE" w14:textId="77777777" w:rsidR="00A24430" w:rsidRDefault="00A24430" w:rsidP="00C26861">
            <w:pPr>
              <w:pStyle w:val="ConsPlusNormal"/>
            </w:pPr>
            <w:r>
              <w:t>кем выдан</w:t>
            </w:r>
          </w:p>
        </w:tc>
        <w:tc>
          <w:tcPr>
            <w:tcW w:w="6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BD3A" w14:textId="77777777" w:rsidR="00A24430" w:rsidRDefault="00A24430" w:rsidP="00C26861">
            <w:pPr>
              <w:pStyle w:val="ConsPlusNormal"/>
            </w:pPr>
          </w:p>
        </w:tc>
      </w:tr>
    </w:tbl>
    <w:p w14:paraId="650BEF57" w14:textId="77777777" w:rsidR="00A24430" w:rsidRDefault="00A24430" w:rsidP="00A244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9"/>
      </w:tblGrid>
      <w:tr w:rsidR="00A24430" w14:paraId="47A9244B" w14:textId="77777777" w:rsidTr="00C26861">
        <w:tc>
          <w:tcPr>
            <w:tcW w:w="9049" w:type="dxa"/>
          </w:tcPr>
          <w:p w14:paraId="15E9DBFD" w14:textId="77777777" w:rsidR="00A24430" w:rsidRDefault="00A24430" w:rsidP="00C26861">
            <w:pPr>
              <w:pStyle w:val="ConsPlusNormal"/>
              <w:ind w:firstLine="283"/>
              <w:jc w:val="both"/>
            </w:pPr>
            <w:r>
              <w:t>2. Для направления межведомственных запросов о предоставлении сведений, необходимых для частичной оплаты стоимости путевки(</w:t>
            </w:r>
            <w:proofErr w:type="spellStart"/>
            <w:r>
              <w:t>ок</w:t>
            </w:r>
            <w:proofErr w:type="spellEnd"/>
            <w:r>
              <w:t>) в организацию отдыха детей и их оздоровления с дневным пребыванием, сообщаю следующие данные:</w:t>
            </w:r>
          </w:p>
        </w:tc>
      </w:tr>
    </w:tbl>
    <w:p w14:paraId="3EE2319B" w14:textId="77777777" w:rsidR="00A24430" w:rsidRDefault="00A24430" w:rsidP="00A24430">
      <w:pPr>
        <w:pStyle w:val="ConsPlusNormal"/>
        <w:jc w:val="both"/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5189"/>
      </w:tblGrid>
      <w:tr w:rsidR="00A24430" w14:paraId="6C5284AB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16B" w14:textId="77777777" w:rsidR="00A24430" w:rsidRPr="00A24430" w:rsidRDefault="00A24430" w:rsidP="00C26861">
            <w:pPr>
              <w:pStyle w:val="ConsPlusNormal"/>
              <w:jc w:val="center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Перечень данных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9BA3" w14:textId="77777777" w:rsidR="00A24430" w:rsidRPr="00A24430" w:rsidRDefault="00A24430" w:rsidP="00C26861">
            <w:pPr>
              <w:pStyle w:val="ConsPlusNormal"/>
              <w:jc w:val="center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Данные</w:t>
            </w:r>
          </w:p>
        </w:tc>
      </w:tr>
      <w:tr w:rsidR="00A24430" w14:paraId="2616BD62" w14:textId="77777777" w:rsidTr="00A2443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6C3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если заявителем (представителем заявителя) не реализовано право по предоставлению копии свидетельства о рождении ребенка</w:t>
            </w:r>
          </w:p>
        </w:tc>
      </w:tr>
      <w:tr w:rsidR="00A24430" w14:paraId="41732614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A93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Ф.И.О. ребенка (детей)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84D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7B6E3297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A83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9E36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2E72F4DE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4CE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Место регистрации рождения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6AE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3352E2C2" w14:textId="77777777" w:rsidTr="00A2443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B275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если не представлен документ, подтверждающий регистрацию (учет) ребенка по месту жительства (месту пребывания)</w:t>
            </w:r>
          </w:p>
        </w:tc>
      </w:tr>
      <w:tr w:rsidR="00A24430" w14:paraId="5E8758C8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056B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Адрес регистрации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4A6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246BF567" w14:textId="77777777" w:rsidTr="00A2443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0C1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для определения среднедушевого дохода семьи, если семья не получает меры социальной поддержки и (или) государственную социальную помощь</w:t>
            </w:r>
          </w:p>
        </w:tc>
      </w:tr>
      <w:tr w:rsidR="00A24430" w14:paraId="3993744E" w14:textId="77777777" w:rsidTr="00A2443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271D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если в доход семьи, учитываемый при исчислении величины среднедушевого дохода, включаются пенсии, компенсации</w:t>
            </w:r>
          </w:p>
        </w:tc>
      </w:tr>
      <w:tr w:rsidR="00A24430" w14:paraId="7E58EC85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95F9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СНИЛС, Ф.И.О. членов семьи, наименование органа, назначившего пенсию, компенсацию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4FCB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44D7E053" w14:textId="77777777" w:rsidTr="00A2443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8FD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если в доход семьи, учитываемый при исчислении величины среднедушевого дохода, включается доход индивидуального предпринимателя</w:t>
            </w:r>
          </w:p>
        </w:tc>
      </w:tr>
      <w:tr w:rsidR="00A24430" w14:paraId="33387C24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5C2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ИНН и Ф.И.О. физического лица (индивидуального предпринимателя)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2A4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348BE577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2D66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 xml:space="preserve">если за период шести месяцев, предшествующих месяцу обращения, </w:t>
            </w:r>
            <w:r w:rsidRPr="00A24430">
              <w:rPr>
                <w:sz w:val="22"/>
                <w:szCs w:val="22"/>
              </w:rPr>
              <w:lastRenderedPageBreak/>
              <w:t>заявителю или члену его семьи выплачивалось: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E00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lastRenderedPageBreak/>
              <w:t xml:space="preserve">указать наименование регионального отделения Фонда социального страхования Российской </w:t>
            </w:r>
            <w:r w:rsidRPr="00A24430">
              <w:rPr>
                <w:sz w:val="22"/>
                <w:szCs w:val="22"/>
              </w:rPr>
              <w:lastRenderedPageBreak/>
              <w:t>Федерации или территориального органа Фонда пенсионного и социального страхования Российской Федерации, осуществившего выплату</w:t>
            </w:r>
          </w:p>
        </w:tc>
      </w:tr>
      <w:tr w:rsidR="00A24430" w14:paraId="260FEB81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A4C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lastRenderedPageBreak/>
              <w:t>пособие по временной нетрудоспособности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8E2B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12D4CE14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6C35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пособие по временной нетрудоспособности в связи с несчастным случаем на производстве или профессиональным заболеванием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1DDF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61BA8177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957C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пособие по беременности и родам,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CB5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055C8300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99C8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ежемесячное пособие по уходу за ребенком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688C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6BB1AD8C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5D0F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ежемесячное пособие в связи с рождением и воспитанием ребенка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DBEC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4AD2D5CF" w14:textId="77777777" w:rsidTr="00A2443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B246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в случае отсутствия дохода у заявителя или члена его семьи в связи с прохождением им военной службы по призыву</w:t>
            </w:r>
          </w:p>
        </w:tc>
      </w:tr>
      <w:tr w:rsidR="00A24430" w14:paraId="74437457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0C0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Ф.И.О. заявителя (члена семьи заявителя), призванного на военную службу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477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354EBE45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2903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Место призыва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3838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03D052C9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35B5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Дата призыва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606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7E1AFB48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AE3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Номер воинской части или ее наименование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0433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2AC977BE" w14:textId="77777777" w:rsidTr="00A2443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E26E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Если за период шести месяцев, предшествующих месяцу обращения, у заявителя или у полностью дееспособных и ограниченных в дееспособности членов его семьи отсутствовали доходы</w:t>
            </w:r>
          </w:p>
        </w:tc>
      </w:tr>
      <w:tr w:rsidR="00A24430" w14:paraId="194B31FE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8F84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Ф.И.О. члена семьи, СНИЛС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661D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34D4569F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D60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Наименование последнего места работы (службы, учебы)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8D3D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4E24299B" w14:textId="77777777" w:rsidTr="00A2443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D62C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если заявителем не представлена справка федерального государственного учреждения медико-социальной экспертизы, подтверждающая факт установления инвалидности (для детей-инвалидов)</w:t>
            </w:r>
          </w:p>
        </w:tc>
      </w:tr>
      <w:tr w:rsidR="00A24430" w14:paraId="5F6A01E4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E0F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Ф.И.О. ребенка (детей)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8B9D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376240EC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B69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DFB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49B8376C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81C3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Наименование федерального государственного учреждения медико-социальной экспертизы, установившего инвалидность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027C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7DA5275E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50C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Дата установления инвалидности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7CE5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25A93715" w14:textId="77777777" w:rsidTr="00A2443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3A9B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lastRenderedPageBreak/>
              <w:t>если не представлено заключение психолого-медико-педагогической комиссии (для детей с ограниченными возможностями здоровья)</w:t>
            </w:r>
          </w:p>
        </w:tc>
      </w:tr>
      <w:tr w:rsidR="00A24430" w14:paraId="5AF9782B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F43F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Ф.И.О. ребенка (детей)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0A00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0A6644DE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DF1E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3F0A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4CCF7290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139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Наименование учреждения психолого-медико-педагогической комиссии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9081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39489445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E603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Дата выдачи заключения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E9EB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236B0ECE" w14:textId="77777777" w:rsidTr="00A24430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E1E0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Согласен на представление сведений о выдаче моему ребенку заключения психолого-медико-педагогической комиссии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21ACD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3E4EAD8D" w14:textId="77777777" w:rsidTr="00A24430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B0A1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861" w14:textId="77777777" w:rsidR="00A24430" w:rsidRPr="00A24430" w:rsidRDefault="00A24430" w:rsidP="00C26861">
            <w:pPr>
              <w:pStyle w:val="ConsPlusNormal"/>
              <w:jc w:val="center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_______________ (подпись заявителя)</w:t>
            </w:r>
          </w:p>
        </w:tc>
      </w:tr>
      <w:tr w:rsidR="00A24430" w14:paraId="14E649F9" w14:textId="77777777" w:rsidTr="00A2443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BAB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если не представлен документ (выписка из приказа, справка) о зачислении в специальное учебно-воспитательное учреждение (для детей, находящихся в специальных учебно-воспитательных учреждениях)</w:t>
            </w:r>
          </w:p>
        </w:tc>
      </w:tr>
      <w:tr w:rsidR="00A24430" w14:paraId="5F267A36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9D5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88F2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18976125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2B3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5B3F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1AE94517" w14:textId="77777777" w:rsidTr="00A2443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9971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если не представлена справка об учебе ребенка в возрасте до 23 лет по очной форме обучения в профессиональной образовательной организации, в образовательной организации высшего образования - если ребенок, достигший возраста 18 лет, не работает и обучается по очной форме обучения в профессиональной образовательной организации или в образовательной организации высшего образования</w:t>
            </w:r>
          </w:p>
        </w:tc>
      </w:tr>
      <w:tr w:rsidR="00A24430" w14:paraId="00C8F63E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5050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C616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4430" w14:paraId="6DD94E90" w14:textId="77777777" w:rsidTr="00A2443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4E23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  <w:r w:rsidRPr="00A24430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7599" w14:textId="77777777" w:rsidR="00A24430" w:rsidRPr="00A24430" w:rsidRDefault="00A24430" w:rsidP="00C26861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44A7DE4D" w14:textId="77777777" w:rsidR="00A24430" w:rsidRDefault="00A24430" w:rsidP="00A244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6"/>
        <w:gridCol w:w="4107"/>
        <w:gridCol w:w="2608"/>
      </w:tblGrid>
      <w:tr w:rsidR="00A24430" w14:paraId="76E27F0E" w14:textId="77777777" w:rsidTr="00A24430">
        <w:tc>
          <w:tcPr>
            <w:tcW w:w="2476" w:type="dxa"/>
          </w:tcPr>
          <w:p w14:paraId="770810B4" w14:textId="77777777" w:rsidR="00A24430" w:rsidRDefault="00A24430" w:rsidP="00C26861">
            <w:pPr>
              <w:pStyle w:val="ConsPlusNormal"/>
            </w:pPr>
            <w:r>
              <w:t>"__"________ 20__ г.</w:t>
            </w:r>
          </w:p>
        </w:tc>
        <w:tc>
          <w:tcPr>
            <w:tcW w:w="4107" w:type="dxa"/>
            <w:tcBorders>
              <w:bottom w:val="single" w:sz="4" w:space="0" w:color="auto"/>
            </w:tcBorders>
          </w:tcPr>
          <w:p w14:paraId="0B75B657" w14:textId="77777777" w:rsidR="00A24430" w:rsidRDefault="00A24430" w:rsidP="00C26861">
            <w:pPr>
              <w:pStyle w:val="ConsPlusNormal"/>
            </w:pPr>
          </w:p>
        </w:tc>
        <w:tc>
          <w:tcPr>
            <w:tcW w:w="2608" w:type="dxa"/>
          </w:tcPr>
          <w:p w14:paraId="3DE0DF47" w14:textId="77777777" w:rsidR="00A24430" w:rsidRDefault="00A24430" w:rsidP="00C26861">
            <w:pPr>
              <w:pStyle w:val="ConsPlusNormal"/>
            </w:pPr>
          </w:p>
        </w:tc>
      </w:tr>
      <w:tr w:rsidR="00A24430" w14:paraId="519A361B" w14:textId="77777777" w:rsidTr="00A24430">
        <w:trPr>
          <w:trHeight w:val="938"/>
        </w:trPr>
        <w:tc>
          <w:tcPr>
            <w:tcW w:w="2476" w:type="dxa"/>
          </w:tcPr>
          <w:p w14:paraId="6A313B3D" w14:textId="77777777" w:rsidR="00A24430" w:rsidRDefault="00A24430" w:rsidP="00C26861">
            <w:pPr>
              <w:pStyle w:val="ConsPlusNormal"/>
            </w:pPr>
          </w:p>
        </w:tc>
        <w:tc>
          <w:tcPr>
            <w:tcW w:w="4107" w:type="dxa"/>
            <w:tcBorders>
              <w:top w:val="single" w:sz="4" w:space="0" w:color="auto"/>
            </w:tcBorders>
          </w:tcPr>
          <w:p w14:paraId="7DBA7670" w14:textId="77777777" w:rsidR="00A24430" w:rsidRPr="00A24430" w:rsidRDefault="00A24430" w:rsidP="00C26861">
            <w:pPr>
              <w:pStyle w:val="ConsPlusNormal"/>
              <w:rPr>
                <w:sz w:val="20"/>
                <w:szCs w:val="20"/>
              </w:rPr>
            </w:pPr>
            <w:r w:rsidRPr="00A24430">
              <w:rPr>
                <w:sz w:val="20"/>
                <w:szCs w:val="20"/>
              </w:rPr>
              <w:t xml:space="preserve">(подпись заявителя, представитель </w:t>
            </w:r>
            <w:r>
              <w:rPr>
                <w:sz w:val="20"/>
                <w:szCs w:val="20"/>
              </w:rPr>
              <w:t>зая</w:t>
            </w:r>
            <w:r w:rsidRPr="00A24430">
              <w:rPr>
                <w:sz w:val="20"/>
                <w:szCs w:val="20"/>
              </w:rPr>
              <w:t xml:space="preserve">вителя)                                           </w:t>
            </w:r>
          </w:p>
          <w:p w14:paraId="755E9A60" w14:textId="77777777" w:rsidR="00A24430" w:rsidRDefault="00A24430" w:rsidP="00C26861">
            <w:pPr>
              <w:pStyle w:val="ConsPlusNormal"/>
            </w:pPr>
          </w:p>
        </w:tc>
        <w:tc>
          <w:tcPr>
            <w:tcW w:w="2608" w:type="dxa"/>
          </w:tcPr>
          <w:p w14:paraId="49554019" w14:textId="77777777" w:rsidR="00A24430" w:rsidRDefault="00A24430" w:rsidP="00A24430">
            <w:pPr>
              <w:pStyle w:val="ConsPlusNormal"/>
              <w:jc w:val="both"/>
            </w:pPr>
            <w:r>
              <w:t xml:space="preserve"> </w:t>
            </w:r>
          </w:p>
          <w:p w14:paraId="6688D639" w14:textId="77777777" w:rsidR="00A24430" w:rsidRDefault="00A24430" w:rsidP="00A24430">
            <w:pPr>
              <w:pStyle w:val="ConsPlusNormal"/>
              <w:jc w:val="both"/>
            </w:pPr>
          </w:p>
          <w:p w14:paraId="2A8F2C10" w14:textId="77777777" w:rsidR="00A24430" w:rsidRDefault="00A24430" w:rsidP="00A24430">
            <w:pPr>
              <w:pStyle w:val="ConsPlusNormal"/>
            </w:pPr>
            <w:r>
              <w:t xml:space="preserve">        </w:t>
            </w:r>
          </w:p>
        </w:tc>
      </w:tr>
    </w:tbl>
    <w:p w14:paraId="241A90E9" w14:textId="77777777" w:rsidR="003F3836" w:rsidRDefault="00A24430" w:rsidP="00A24430">
      <w:pPr>
        <w:pStyle w:val="a3"/>
      </w:pPr>
      <w:r>
        <w:t>«___</w:t>
      </w:r>
      <w:proofErr w:type="gramStart"/>
      <w:r>
        <w:t>_»_</w:t>
      </w:r>
      <w:proofErr w:type="gramEnd"/>
      <w:r>
        <w:t>_______________20___г.  ______________________________</w:t>
      </w:r>
    </w:p>
    <w:p w14:paraId="2A361216" w14:textId="77777777" w:rsidR="00A24430" w:rsidRPr="00A24430" w:rsidRDefault="00A24430" w:rsidP="00A24430">
      <w:pPr>
        <w:pStyle w:val="a3"/>
        <w:rPr>
          <w:rFonts w:ascii="Times New Roman" w:hAnsi="Times New Roman"/>
          <w:sz w:val="20"/>
          <w:szCs w:val="20"/>
        </w:rPr>
      </w:pPr>
      <w:r>
        <w:t xml:space="preserve">                            </w:t>
      </w:r>
      <w:r w:rsidRPr="00A24430">
        <w:rPr>
          <w:rFonts w:ascii="Times New Roman" w:hAnsi="Times New Roman"/>
          <w:sz w:val="20"/>
          <w:szCs w:val="20"/>
        </w:rPr>
        <w:t>(подпись заявителя, принявшего заявление)</w:t>
      </w:r>
    </w:p>
    <w:sectPr w:rsidR="00A24430" w:rsidRPr="00A2443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30"/>
    <w:rsid w:val="003F3836"/>
    <w:rsid w:val="008A77E7"/>
    <w:rsid w:val="00A24430"/>
    <w:rsid w:val="00C2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0DFFE"/>
  <w14:defaultImageDpi w14:val="0"/>
  <w15:docId w15:val="{CE72750C-3488-4668-AF37-8ACAF986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A24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s.luba2020@yandex.ru</dc:creator>
  <cp:keywords/>
  <dc:description/>
  <cp:lastModifiedBy>s.luba2020@yandex.ru</cp:lastModifiedBy>
  <cp:revision>2</cp:revision>
  <dcterms:created xsi:type="dcterms:W3CDTF">2025-05-07T17:37:00Z</dcterms:created>
  <dcterms:modified xsi:type="dcterms:W3CDTF">2025-05-07T17:37:00Z</dcterms:modified>
</cp:coreProperties>
</file>